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B7" w:rsidRPr="00A515B7" w:rsidRDefault="00A515B7" w:rsidP="00A515B7">
      <w:pPr>
        <w:shd w:val="clear" w:color="auto" w:fill="FBFBF3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CARTA DE APRESENTAÇÃO PARA SUBMISSÃO DE ARTIGO CIENTÍFICO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Ao Prof. Francisco </w:t>
      </w:r>
      <w:proofErr w:type="spellStart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Herlânio</w:t>
      </w:r>
      <w:proofErr w:type="spellEnd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Costa Carvalho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Editor da Revista de Medicina da UFC</w:t>
      </w:r>
    </w:p>
    <w:p w:rsidR="00A515B7" w:rsidRPr="00E93E40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Data:</w:t>
      </w: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E93E40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25/09/17</w:t>
      </w:r>
    </w:p>
    <w:p w:rsidR="00950ACD" w:rsidRPr="00A515B7" w:rsidRDefault="00950ACD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Título:</w:t>
      </w: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E93E40">
        <w:rPr>
          <w:rFonts w:ascii="Times New Roman" w:hAnsi="Times New Roman" w:cs="Times New Roman"/>
          <w:bCs/>
          <w:sz w:val="24"/>
          <w:szCs w:val="24"/>
        </w:rPr>
        <w:t>CIRURGIA TRANSORAL NO CÂNCER GLÓTICO PRECOCE: ESTUDO RETROSPECTIVO DE DEZ ANOS</w:t>
      </w:r>
    </w:p>
    <w:p w:rsidR="00FC325A" w:rsidRDefault="00FC325A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A515B7" w:rsidRPr="00E93E40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bookmarkStart w:id="0" w:name="_GoBack"/>
      <w:bookmarkEnd w:id="0"/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Tipo de manuscrito:</w:t>
      </w: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E93E40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Artigo Original</w:t>
      </w:r>
    </w:p>
    <w:p w:rsidR="00950ACD" w:rsidRPr="00A515B7" w:rsidRDefault="00950ACD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50ACD" w:rsidRPr="00E93E40" w:rsidRDefault="00A515B7" w:rsidP="00A515B7">
      <w:pPr>
        <w:shd w:val="clear" w:color="auto" w:fill="FBFBF3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Autor Correspondente:</w:t>
      </w: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BF21BD" w:rsidRPr="00E93E40">
        <w:rPr>
          <w:rFonts w:ascii="Times New Roman" w:hAnsi="Times New Roman" w:cs="Times New Roman"/>
          <w:sz w:val="24"/>
          <w:szCs w:val="24"/>
        </w:rPr>
        <w:t>Felipe Cordeiro Gondim de Paiva</w:t>
      </w:r>
    </w:p>
    <w:p w:rsidR="00950ACD" w:rsidRPr="00E93E40" w:rsidRDefault="00950ACD" w:rsidP="00A515B7">
      <w:pPr>
        <w:shd w:val="clear" w:color="auto" w:fill="FBFBF3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A515B7" w:rsidRPr="00E93E40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Contato para correspondência:</w:t>
      </w:r>
    </w:p>
    <w:p w:rsidR="00BF21BD" w:rsidRPr="00E93E40" w:rsidRDefault="00BF21BD" w:rsidP="00BF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sz w:val="24"/>
          <w:szCs w:val="24"/>
        </w:rPr>
        <w:t>Telefones: +55 85 999349902 / +55 85 996355740 / +55 85 30232188</w:t>
      </w:r>
    </w:p>
    <w:p w:rsidR="00BF21BD" w:rsidRPr="00E93E40" w:rsidRDefault="00BF21BD" w:rsidP="00BF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i/>
          <w:sz w:val="24"/>
          <w:szCs w:val="24"/>
        </w:rPr>
        <w:t>E-mail:</w:t>
      </w:r>
      <w:r w:rsidRPr="00E93E4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93E40">
          <w:rPr>
            <w:rStyle w:val="Hyperlink"/>
            <w:rFonts w:ascii="Times New Roman" w:hAnsi="Times New Roman" w:cs="Times New Roman"/>
            <w:sz w:val="24"/>
            <w:szCs w:val="24"/>
          </w:rPr>
          <w:t>felipecgp@gmail.com</w:t>
        </w:r>
      </w:hyperlink>
      <w:r w:rsidRPr="00E93E40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Pr="00E93E40">
          <w:rPr>
            <w:rStyle w:val="Hyperlink"/>
            <w:rFonts w:ascii="Times New Roman" w:hAnsi="Times New Roman" w:cs="Times New Roman"/>
            <w:sz w:val="24"/>
            <w:szCs w:val="24"/>
          </w:rPr>
          <w:t>pb_falcao@gmail.com</w:t>
        </w:r>
      </w:hyperlink>
    </w:p>
    <w:p w:rsidR="00A515B7" w:rsidRPr="00E93E40" w:rsidRDefault="00BF21BD" w:rsidP="00BF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sz w:val="24"/>
          <w:szCs w:val="24"/>
        </w:rPr>
        <w:t xml:space="preserve">Endereço Residencial: Rua </w:t>
      </w:r>
      <w:proofErr w:type="spellStart"/>
      <w:r w:rsidRPr="00E93E40">
        <w:rPr>
          <w:rFonts w:ascii="Times New Roman" w:hAnsi="Times New Roman" w:cs="Times New Roman"/>
          <w:sz w:val="24"/>
          <w:szCs w:val="24"/>
        </w:rPr>
        <w:t>Crisanto</w:t>
      </w:r>
      <w:proofErr w:type="spellEnd"/>
      <w:r w:rsidRPr="00E93E40">
        <w:rPr>
          <w:rFonts w:ascii="Times New Roman" w:hAnsi="Times New Roman" w:cs="Times New Roman"/>
          <w:sz w:val="24"/>
          <w:szCs w:val="24"/>
        </w:rPr>
        <w:t xml:space="preserve"> Moreira da Rocha, 1909, Apto: </w:t>
      </w:r>
      <w:proofErr w:type="gramStart"/>
      <w:r w:rsidRPr="00E93E40">
        <w:rPr>
          <w:rFonts w:ascii="Times New Roman" w:hAnsi="Times New Roman" w:cs="Times New Roman"/>
          <w:sz w:val="24"/>
          <w:szCs w:val="24"/>
        </w:rPr>
        <w:t>01, Bloco</w:t>
      </w:r>
      <w:proofErr w:type="gramEnd"/>
      <w:r w:rsidRPr="00E93E40">
        <w:rPr>
          <w:rFonts w:ascii="Times New Roman" w:hAnsi="Times New Roman" w:cs="Times New Roman"/>
          <w:sz w:val="24"/>
          <w:szCs w:val="24"/>
        </w:rPr>
        <w:t xml:space="preserve">: 02, </w:t>
      </w:r>
      <w:proofErr w:type="spellStart"/>
      <w:r w:rsidRPr="00E93E40">
        <w:rPr>
          <w:rFonts w:ascii="Times New Roman" w:hAnsi="Times New Roman" w:cs="Times New Roman"/>
          <w:sz w:val="24"/>
          <w:szCs w:val="24"/>
        </w:rPr>
        <w:t>Cambeba</w:t>
      </w:r>
      <w:proofErr w:type="spellEnd"/>
      <w:r w:rsidRPr="00E93E40">
        <w:rPr>
          <w:rFonts w:ascii="Times New Roman" w:hAnsi="Times New Roman" w:cs="Times New Roman"/>
          <w:sz w:val="24"/>
          <w:szCs w:val="24"/>
        </w:rPr>
        <w:t xml:space="preserve">, Fortaleza, CE, Brasil. CEP: 60822-305.  </w:t>
      </w:r>
    </w:p>
    <w:p w:rsidR="00950ACD" w:rsidRPr="00A515B7" w:rsidRDefault="00950ACD" w:rsidP="00BF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B7" w:rsidRPr="00E93E40" w:rsidRDefault="00A515B7" w:rsidP="00BF21BD">
      <w:pPr>
        <w:shd w:val="clear" w:color="auto" w:fill="FBFBF3"/>
        <w:tabs>
          <w:tab w:val="left" w:pos="1828"/>
        </w:tabs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Coautores:</w:t>
      </w:r>
      <w:r w:rsidR="00BF21BD" w:rsidRPr="00E93E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ab/>
      </w: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sz w:val="24"/>
          <w:szCs w:val="24"/>
        </w:rPr>
        <w:t>Raphael Oliveira Correia</w:t>
      </w: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spellStart"/>
      <w:r w:rsidRPr="00E93E40">
        <w:rPr>
          <w:rFonts w:ascii="Times New Roman" w:hAnsi="Times New Roman" w:cs="Times New Roman"/>
          <w:bCs/>
          <w:sz w:val="24"/>
          <w:szCs w:val="24"/>
        </w:rPr>
        <w:t>Kríssia</w:t>
      </w:r>
      <w:proofErr w:type="spellEnd"/>
      <w:r w:rsidRPr="00E93E40">
        <w:rPr>
          <w:rFonts w:ascii="Times New Roman" w:hAnsi="Times New Roman" w:cs="Times New Roman"/>
          <w:bCs/>
          <w:sz w:val="24"/>
          <w:szCs w:val="24"/>
        </w:rPr>
        <w:t xml:space="preserve"> Braga Diniz</w:t>
      </w: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bCs/>
          <w:sz w:val="24"/>
          <w:szCs w:val="24"/>
        </w:rPr>
        <w:t>Pedro Sabino Gomes Neto</w:t>
      </w: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bCs/>
          <w:sz w:val="24"/>
          <w:szCs w:val="24"/>
        </w:rPr>
        <w:t xml:space="preserve">Maurício </w:t>
      </w:r>
      <w:proofErr w:type="spellStart"/>
      <w:r w:rsidRPr="00E93E40">
        <w:rPr>
          <w:rFonts w:ascii="Times New Roman" w:hAnsi="Times New Roman" w:cs="Times New Roman"/>
          <w:bCs/>
          <w:sz w:val="24"/>
          <w:szCs w:val="24"/>
        </w:rPr>
        <w:t>Yukio</w:t>
      </w:r>
      <w:proofErr w:type="spellEnd"/>
      <w:r w:rsidRPr="00E93E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3E40">
        <w:rPr>
          <w:rFonts w:ascii="Times New Roman" w:hAnsi="Times New Roman" w:cs="Times New Roman"/>
          <w:bCs/>
          <w:sz w:val="24"/>
          <w:szCs w:val="24"/>
        </w:rPr>
        <w:t>Ogawa</w:t>
      </w:r>
      <w:proofErr w:type="spellEnd"/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sz w:val="24"/>
          <w:szCs w:val="24"/>
        </w:rPr>
        <w:t>André Alencar Araripe Nunes</w:t>
      </w: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BF21BD" w:rsidRPr="00E93E40" w:rsidRDefault="00BF21BD" w:rsidP="00950AC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93E40">
        <w:rPr>
          <w:rFonts w:ascii="Times New Roman" w:hAnsi="Times New Roman" w:cs="Times New Roman"/>
          <w:sz w:val="24"/>
          <w:szCs w:val="24"/>
        </w:rPr>
        <w:t>Marcos Rabelo de Freitas</w:t>
      </w:r>
    </w:p>
    <w:p w:rsidR="00BF21BD" w:rsidRPr="00E93E40" w:rsidRDefault="00BF21BD" w:rsidP="00BF21BD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Prezado Editor,</w:t>
      </w:r>
    </w:p>
    <w:p w:rsidR="00A515B7" w:rsidRPr="00A515B7" w:rsidRDefault="00A515B7" w:rsidP="00BF21BD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Eu, </w:t>
      </w:r>
      <w:r w:rsidR="00BF21BD" w:rsidRPr="00E93E40">
        <w:rPr>
          <w:rFonts w:ascii="Times New Roman" w:hAnsi="Times New Roman" w:cs="Times New Roman"/>
          <w:i/>
          <w:sz w:val="24"/>
          <w:szCs w:val="24"/>
        </w:rPr>
        <w:t>Felipe Cordeiro Gondim de Paiva</w:t>
      </w: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autor do manuscrito intitulado </w:t>
      </w:r>
      <w:r w:rsidR="006F5A25" w:rsidRPr="00E93E40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“</w:t>
      </w:r>
      <w:r w:rsidR="006F5A25" w:rsidRPr="00E93E40">
        <w:rPr>
          <w:rFonts w:ascii="Times New Roman" w:hAnsi="Times New Roman" w:cs="Times New Roman"/>
          <w:bCs/>
          <w:i/>
          <w:sz w:val="24"/>
          <w:szCs w:val="24"/>
        </w:rPr>
        <w:t xml:space="preserve">Cirurgia </w:t>
      </w:r>
      <w:proofErr w:type="spellStart"/>
      <w:r w:rsidR="006F5A25" w:rsidRPr="00E93E40">
        <w:rPr>
          <w:rFonts w:ascii="Times New Roman" w:hAnsi="Times New Roman" w:cs="Times New Roman"/>
          <w:bCs/>
          <w:i/>
          <w:sz w:val="24"/>
          <w:szCs w:val="24"/>
        </w:rPr>
        <w:t>transoral</w:t>
      </w:r>
      <w:proofErr w:type="spellEnd"/>
      <w:r w:rsidR="006F5A25" w:rsidRPr="00E93E40">
        <w:rPr>
          <w:rFonts w:ascii="Times New Roman" w:hAnsi="Times New Roman" w:cs="Times New Roman"/>
          <w:bCs/>
          <w:i/>
          <w:sz w:val="24"/>
          <w:szCs w:val="24"/>
        </w:rPr>
        <w:t xml:space="preserve"> no câncer glótico precoce: estudo retrospectivo de dez anos</w:t>
      </w:r>
      <w:r w:rsidRPr="00A515B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”</w:t>
      </w:r>
      <w:proofErr w:type="gramStart"/>
      <w:r w:rsidRPr="00A515B7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,</w:t>
      </w: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encaminho</w:t>
      </w:r>
      <w:proofErr w:type="gramEnd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por </w:t>
      </w: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meio desta o referido trabalho para apreciação da Comissão Editorial da Revista de Medicina da UFC para fins de publicação.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O autor e todos os coautores declaram que,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(I)      O manuscrito foi exclusivamente submetido para a Revista de Medicina da UFC e não se encontra </w:t>
      </w:r>
      <w:proofErr w:type="gramStart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sob análise</w:t>
      </w:r>
      <w:proofErr w:type="gramEnd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em qualquer outro veículo de comunicação científica e não foi publicado em outro periódico científico de forma total ou parcial;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(II)    O manuscrito é original e não contem plágio;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(III)   Não há conflitos de interesse;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(IV)    A versão submetida do manuscrito foi aprovada por todos os autores e </w:t>
      </w:r>
      <w:proofErr w:type="spellStart"/>
      <w:proofErr w:type="gramStart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co-autores</w:t>
      </w:r>
      <w:proofErr w:type="spellEnd"/>
      <w:proofErr w:type="gramEnd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A515B7" w:rsidRPr="00A515B7" w:rsidRDefault="00A515B7" w:rsidP="00A515B7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(V)</w:t>
      </w:r>
      <w:r w:rsidR="00BF21BD" w:rsidRPr="00E93E40">
        <w:rPr>
          <w:rFonts w:ascii="Times New Roman" w:eastAsia="Times New Roman" w:hAnsi="Times New Roman" w:cs="Times New Roman"/>
          <w:color w:val="111111"/>
          <w:sz w:val="24"/>
          <w:szCs w:val="24"/>
        </w:rPr>
        <w:t>  </w:t>
      </w:r>
      <w:proofErr w:type="gramStart"/>
      <w:r w:rsidR="00BF21BD" w:rsidRPr="00E93E4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End"/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Os requisitos para autoria conforme os Requerimentos Uniformes para Manuscritos Submetidos a Periódicos Biomédicos foram cumpridos.</w:t>
      </w:r>
    </w:p>
    <w:p w:rsidR="00BF21BD" w:rsidRPr="00E93E40" w:rsidRDefault="00A515B7" w:rsidP="00BF21BD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515B7">
        <w:rPr>
          <w:rFonts w:ascii="Times New Roman" w:eastAsia="Times New Roman" w:hAnsi="Times New Roman" w:cs="Times New Roman"/>
          <w:color w:val="111111"/>
          <w:sz w:val="24"/>
          <w:szCs w:val="24"/>
        </w:rPr>
        <w:t>Atenciosamente,</w:t>
      </w:r>
    </w:p>
    <w:p w:rsidR="00BF21BD" w:rsidRPr="00E93E40" w:rsidRDefault="00BF21BD" w:rsidP="00BF21BD">
      <w:pPr>
        <w:shd w:val="clear" w:color="auto" w:fill="FBFBF3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F21BD" w:rsidRPr="00E93E40" w:rsidRDefault="00BF21BD" w:rsidP="00BF21BD">
      <w:pPr>
        <w:shd w:val="clear" w:color="auto" w:fill="FBFBF3"/>
        <w:spacing w:before="240" w:after="24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93E40"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 wp14:anchorId="24CE04F8" wp14:editId="0EA151B9">
            <wp:extent cx="2950210" cy="437515"/>
            <wp:effectExtent l="0" t="0" r="254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BD" w:rsidRPr="00E93E40" w:rsidRDefault="00BF21BD" w:rsidP="00BF21BD">
      <w:pPr>
        <w:shd w:val="clear" w:color="auto" w:fill="FBFBF3"/>
        <w:spacing w:before="240" w:after="24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93E4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93E40">
        <w:rPr>
          <w:rFonts w:ascii="Times New Roman" w:hAnsi="Times New Roman" w:cs="Times New Roman"/>
          <w:sz w:val="24"/>
          <w:szCs w:val="24"/>
        </w:rPr>
        <w:t>Felipe Cordeiro Gondim de Paiva</w:t>
      </w:r>
    </w:p>
    <w:p w:rsidR="00BF21BD" w:rsidRPr="00E93E40" w:rsidRDefault="00BF21BD" w:rsidP="00BF21BD">
      <w:pPr>
        <w:shd w:val="clear" w:color="auto" w:fill="FBFBF3"/>
        <w:spacing w:before="240" w:after="24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F5A25" w:rsidRPr="00A515B7" w:rsidRDefault="006F5A25" w:rsidP="00BF21BD">
      <w:pPr>
        <w:shd w:val="clear" w:color="auto" w:fill="FBFBF3"/>
        <w:spacing w:before="240" w:after="240" w:line="240" w:lineRule="auto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F5A25" w:rsidRPr="00E93E40" w:rsidRDefault="006F5A25" w:rsidP="004C5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25" w:rsidRPr="00E93E40" w:rsidRDefault="006F5A25" w:rsidP="004C5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25" w:rsidRPr="00E93E40" w:rsidRDefault="006F5A25" w:rsidP="004C5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25" w:rsidRPr="00E93E40" w:rsidRDefault="006F5A25" w:rsidP="004C5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25" w:rsidRPr="00E93E40" w:rsidRDefault="006F5A25" w:rsidP="004C5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25" w:rsidRPr="00E93E40" w:rsidRDefault="006F5A25" w:rsidP="004C5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1A8" w:rsidRPr="00E93E40" w:rsidRDefault="00D571A8" w:rsidP="00AA1E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71A8" w:rsidRPr="00E93E40" w:rsidSect="00803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1C40"/>
    <w:multiLevelType w:val="hybridMultilevel"/>
    <w:tmpl w:val="65C0EB0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07E9"/>
    <w:multiLevelType w:val="hybridMultilevel"/>
    <w:tmpl w:val="38F2E4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A8"/>
    <w:rsid w:val="000E5F65"/>
    <w:rsid w:val="000F0612"/>
    <w:rsid w:val="001F7C17"/>
    <w:rsid w:val="002341F5"/>
    <w:rsid w:val="003E2212"/>
    <w:rsid w:val="00483721"/>
    <w:rsid w:val="004C5D1B"/>
    <w:rsid w:val="005756D5"/>
    <w:rsid w:val="005E548B"/>
    <w:rsid w:val="006F22E9"/>
    <w:rsid w:val="006F5A25"/>
    <w:rsid w:val="00753597"/>
    <w:rsid w:val="007A5177"/>
    <w:rsid w:val="00803B93"/>
    <w:rsid w:val="00843CF9"/>
    <w:rsid w:val="0086423D"/>
    <w:rsid w:val="008F4C2A"/>
    <w:rsid w:val="00950ACD"/>
    <w:rsid w:val="009F2214"/>
    <w:rsid w:val="009F5D56"/>
    <w:rsid w:val="00A515B7"/>
    <w:rsid w:val="00AA1E9A"/>
    <w:rsid w:val="00AB61AD"/>
    <w:rsid w:val="00B93AD1"/>
    <w:rsid w:val="00BF21BD"/>
    <w:rsid w:val="00C06F37"/>
    <w:rsid w:val="00D571A8"/>
    <w:rsid w:val="00D966A5"/>
    <w:rsid w:val="00DC4291"/>
    <w:rsid w:val="00DF1A80"/>
    <w:rsid w:val="00E6642D"/>
    <w:rsid w:val="00E93E40"/>
    <w:rsid w:val="00EB5F6E"/>
    <w:rsid w:val="00ED4B98"/>
    <w:rsid w:val="00F91F1C"/>
    <w:rsid w:val="00FC325A"/>
    <w:rsid w:val="00F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F2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A1E9A"/>
    <w:pPr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AA1E9A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F9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06F3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C2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515B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BF21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21BD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BF2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BF2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A1E9A"/>
    <w:pPr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AA1E9A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F9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06F3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C2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515B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BF21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21BD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BF2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b_falc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ipecgp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Oliveira</dc:creator>
  <cp:lastModifiedBy>Felipe</cp:lastModifiedBy>
  <cp:revision>2</cp:revision>
  <dcterms:created xsi:type="dcterms:W3CDTF">2017-09-26T01:44:00Z</dcterms:created>
  <dcterms:modified xsi:type="dcterms:W3CDTF">2017-09-26T01:44:00Z</dcterms:modified>
</cp:coreProperties>
</file>